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C0DB6" w:rsidRPr="004C0DB6" w14:paraId="2DCD7433" w14:textId="77777777" w:rsidTr="00F57850">
        <w:trPr>
          <w:trHeight w:val="5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BC339B1" w14:textId="7B6C92F2" w:rsidR="004C0DB6" w:rsidRPr="004C0DB6" w:rsidRDefault="004C0DB6" w:rsidP="00F57850">
            <w:pPr>
              <w:jc w:val="center"/>
              <w:rPr>
                <w:sz w:val="32"/>
                <w:szCs w:val="32"/>
              </w:rPr>
            </w:pPr>
            <w:r w:rsidRPr="004C0DB6">
              <w:rPr>
                <w:sz w:val="32"/>
                <w:szCs w:val="32"/>
              </w:rPr>
              <w:t>H</w:t>
            </w:r>
            <w:r w:rsidRPr="004C0DB6">
              <w:rPr>
                <w:sz w:val="32"/>
                <w:szCs w:val="32"/>
                <w:vertAlign w:val="subscript"/>
              </w:rPr>
              <w:t>3</w:t>
            </w:r>
            <w:r w:rsidRPr="004C0DB6">
              <w:rPr>
                <w:b/>
                <w:bCs/>
                <w:color w:val="FF0000"/>
                <w:sz w:val="32"/>
                <w:szCs w:val="32"/>
              </w:rPr>
              <w:t>P</w:t>
            </w:r>
            <w:r w:rsidRPr="004C0DB6">
              <w:rPr>
                <w:sz w:val="32"/>
                <w:szCs w:val="32"/>
              </w:rPr>
              <w:t>O</w:t>
            </w:r>
            <w:r w:rsidRPr="004C0DB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8F72B" w14:textId="72BF6A0C" w:rsidR="004C0DB6" w:rsidRPr="004C0DB6" w:rsidRDefault="004C0DB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="003F0A99" w:rsidRPr="003F0A99">
              <w:rPr>
                <w:sz w:val="32"/>
                <w:szCs w:val="32"/>
                <w:vertAlign w:val="subscript"/>
              </w:rPr>
              <w:t>2</w:t>
            </w:r>
            <w:r w:rsidRPr="004C0DB6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4C0DB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07F0B7B" w14:textId="60360A4F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Br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14E845E1" w14:textId="31D2C112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Al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4C0DB6" w:rsidRPr="004C0DB6" w14:paraId="4D7460EF" w14:textId="77777777" w:rsidTr="00F57850">
        <w:trPr>
          <w:trHeight w:val="53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DEF897E" w14:textId="7F215391" w:rsidR="004C0DB6" w:rsidRPr="004C0DB6" w:rsidRDefault="004C0DB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4C0DB6">
              <w:rPr>
                <w:sz w:val="32"/>
                <w:szCs w:val="32"/>
                <w:vertAlign w:val="subscript"/>
              </w:rPr>
              <w:t>2</w:t>
            </w:r>
            <w:r w:rsidRPr="004C0DB6">
              <w:rPr>
                <w:b/>
                <w:bCs/>
                <w:color w:val="FF0000"/>
                <w:sz w:val="32"/>
                <w:szCs w:val="32"/>
              </w:rPr>
              <w:t>Cr</w:t>
            </w:r>
            <w:r>
              <w:rPr>
                <w:sz w:val="32"/>
                <w:szCs w:val="32"/>
              </w:rPr>
              <w:t>O</w:t>
            </w:r>
            <w:r w:rsidRPr="004C0DB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A6CC2" w14:textId="0FE9CD9F" w:rsidR="004C0DB6" w:rsidRPr="004C0DB6" w:rsidRDefault="004C0DB6" w:rsidP="00F57850">
            <w:pPr>
              <w:jc w:val="center"/>
              <w:rPr>
                <w:sz w:val="32"/>
                <w:szCs w:val="32"/>
              </w:rPr>
            </w:pPr>
            <w:r w:rsidRPr="004C0DB6">
              <w:rPr>
                <w:b/>
                <w:bCs/>
                <w:color w:val="FF0000"/>
                <w:sz w:val="32"/>
                <w:szCs w:val="32"/>
              </w:rPr>
              <w:t>Al</w:t>
            </w:r>
            <w:r w:rsidRPr="004C0DB6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4C0DB6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AB1AFA" w14:textId="5D8F933E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3736D41E" w14:textId="23245D44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 w:rsidRPr="000A7886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4C0DB6" w:rsidRPr="004C0DB6" w14:paraId="62053EBC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B78918" w14:textId="3FE6BB64" w:rsidR="004C0DB6" w:rsidRPr="004C0DB6" w:rsidRDefault="009A05A5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9A05A5">
              <w:rPr>
                <w:b/>
                <w:bCs/>
                <w:color w:val="FF0000"/>
                <w:sz w:val="32"/>
                <w:szCs w:val="32"/>
              </w:rPr>
              <w:t>Mn</w:t>
            </w:r>
            <w:r>
              <w:rPr>
                <w:sz w:val="32"/>
                <w:szCs w:val="32"/>
              </w:rPr>
              <w:t>O</w:t>
            </w:r>
            <w:r w:rsidRPr="009A05A5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31026" w14:textId="6ED34C97" w:rsidR="004C0DB6" w:rsidRPr="004C0DB6" w:rsidRDefault="009A05A5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9A05A5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9A05A5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65F3EA5" w14:textId="056B964D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4EF32CA9" w14:textId="624C967A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A7886">
              <w:rPr>
                <w:sz w:val="32"/>
                <w:szCs w:val="32"/>
                <w:vertAlign w:val="subscript"/>
              </w:rPr>
              <w:t>3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4C0DB6" w:rsidRPr="004C0DB6" w14:paraId="53D833B3" w14:textId="77777777" w:rsidTr="00F57850">
        <w:trPr>
          <w:trHeight w:val="53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E44AF59" w14:textId="4A251F2A" w:rsidR="004C0DB6" w:rsidRPr="004C0DB6" w:rsidRDefault="009A05A5" w:rsidP="00F57850">
            <w:pPr>
              <w:jc w:val="center"/>
              <w:rPr>
                <w:sz w:val="32"/>
                <w:szCs w:val="32"/>
              </w:rPr>
            </w:pPr>
            <w:r w:rsidRPr="009A05A5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9A05A5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EF9B" w14:textId="58FE0884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77FD3F7" w14:textId="0663CD1A" w:rsidR="004C0DB6" w:rsidRPr="004C0DB6" w:rsidRDefault="000A788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0A7886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0A7886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0DF38F96" w14:textId="528A4D1C" w:rsidR="004C0DB6" w:rsidRPr="004C0DB6" w:rsidRDefault="00F322CA" w:rsidP="00F57850">
            <w:pPr>
              <w:jc w:val="center"/>
              <w:rPr>
                <w:sz w:val="32"/>
                <w:szCs w:val="32"/>
              </w:rPr>
            </w:pPr>
            <w:r w:rsidRPr="00F322CA">
              <w:rPr>
                <w:b/>
                <w:bCs/>
                <w:color w:val="FF0000"/>
                <w:sz w:val="32"/>
                <w:szCs w:val="32"/>
              </w:rPr>
              <w:t>Ca</w:t>
            </w:r>
            <w:r>
              <w:rPr>
                <w:sz w:val="32"/>
                <w:szCs w:val="32"/>
              </w:rPr>
              <w:t>(OH)</w:t>
            </w:r>
            <w:r w:rsidRPr="00F322CA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4C0DB6" w:rsidRPr="004C0DB6" w14:paraId="4915F135" w14:textId="77777777" w:rsidTr="00F57850">
        <w:trPr>
          <w:trHeight w:val="53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443B70" w14:textId="3BE9B315" w:rsidR="004C0DB6" w:rsidRPr="004C0DB6" w:rsidRDefault="00F322CA" w:rsidP="00F57850">
            <w:pPr>
              <w:jc w:val="center"/>
              <w:rPr>
                <w:sz w:val="32"/>
                <w:szCs w:val="32"/>
              </w:rPr>
            </w:pPr>
            <w:r w:rsidRPr="00F322CA">
              <w:rPr>
                <w:b/>
                <w:bCs/>
                <w:color w:val="FF0000"/>
                <w:sz w:val="32"/>
                <w:szCs w:val="32"/>
              </w:rPr>
              <w:t>Ba</w:t>
            </w:r>
            <w:r>
              <w:rPr>
                <w:sz w:val="32"/>
                <w:szCs w:val="32"/>
              </w:rPr>
              <w:t>SO</w:t>
            </w:r>
            <w:r w:rsidRPr="00F322CA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8F042" w14:textId="65860E41" w:rsidR="004C0DB6" w:rsidRPr="004C0DB6" w:rsidRDefault="009D73C4" w:rsidP="00F57850">
            <w:pPr>
              <w:jc w:val="center"/>
              <w:rPr>
                <w:sz w:val="32"/>
                <w:szCs w:val="32"/>
              </w:rPr>
            </w:pPr>
            <w:r w:rsidRPr="009D73C4">
              <w:rPr>
                <w:b/>
                <w:bCs/>
                <w:color w:val="FF0000"/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I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15F322" w14:textId="4E77DC2F" w:rsidR="004C0DB6" w:rsidRPr="004C0DB6" w:rsidRDefault="009D73C4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9D73C4">
              <w:rPr>
                <w:sz w:val="32"/>
                <w:szCs w:val="32"/>
                <w:vertAlign w:val="subscript"/>
              </w:rPr>
              <w:t>2</w:t>
            </w:r>
            <w:r w:rsidRPr="009D73C4">
              <w:rPr>
                <w:b/>
                <w:bCs/>
                <w:color w:val="FF0000"/>
                <w:sz w:val="32"/>
                <w:szCs w:val="32"/>
              </w:rPr>
              <w:t>Cr</w:t>
            </w:r>
            <w:r w:rsidRPr="009D73C4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9D73C4">
              <w:rPr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5D1D536A" w14:textId="43F7AB84" w:rsidR="004C0DB6" w:rsidRPr="004C0DB6" w:rsidRDefault="009D73C4" w:rsidP="00F57850">
            <w:pPr>
              <w:jc w:val="center"/>
              <w:rPr>
                <w:sz w:val="32"/>
                <w:szCs w:val="32"/>
              </w:rPr>
            </w:pPr>
            <w:r w:rsidRPr="009D73C4">
              <w:rPr>
                <w:b/>
                <w:bCs/>
                <w:color w:val="FF0000"/>
                <w:sz w:val="32"/>
                <w:szCs w:val="32"/>
              </w:rPr>
              <w:t>Al</w:t>
            </w:r>
            <w:r w:rsidRPr="009D73C4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</w:t>
            </w:r>
            <w:r w:rsidRPr="009D73C4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4C0DB6" w:rsidRPr="004C0DB6" w14:paraId="0AFC03F7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9D36714" w14:textId="3811C230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F57850">
              <w:rPr>
                <w:b/>
                <w:bCs/>
                <w:color w:val="FF0000"/>
                <w:sz w:val="32"/>
                <w:szCs w:val="32"/>
              </w:rPr>
              <w:t>Cr</w:t>
            </w:r>
            <w:r w:rsidRPr="00F57850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F57850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64886" w14:textId="13A79B42" w:rsidR="004C0DB6" w:rsidRPr="004C0DB6" w:rsidRDefault="00F57850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9D3CEB" w:rsidRPr="00F57850">
              <w:rPr>
                <w:sz w:val="32"/>
                <w:szCs w:val="32"/>
              </w:rPr>
              <w:t>NH</w:t>
            </w:r>
            <w:r w:rsidR="009D3CEB" w:rsidRPr="00F57850">
              <w:rPr>
                <w:sz w:val="32"/>
                <w:szCs w:val="32"/>
                <w:vertAlign w:val="subscript"/>
              </w:rPr>
              <w:t>4</w:t>
            </w:r>
            <w:r>
              <w:rPr>
                <w:sz w:val="32"/>
                <w:szCs w:val="32"/>
              </w:rPr>
              <w:t>)</w:t>
            </w:r>
            <w:r w:rsidRPr="00F57850">
              <w:rPr>
                <w:sz w:val="32"/>
                <w:szCs w:val="32"/>
                <w:vertAlign w:val="subscript"/>
              </w:rPr>
              <w:t>2</w:t>
            </w:r>
            <w:r w:rsidR="009D3CEB" w:rsidRPr="00F57850">
              <w:rPr>
                <w:b/>
                <w:bCs/>
                <w:color w:val="FF0000"/>
                <w:sz w:val="32"/>
                <w:szCs w:val="32"/>
              </w:rPr>
              <w:t>Mo</w:t>
            </w:r>
            <w:r w:rsidR="009D3CEB" w:rsidRPr="00F57850">
              <w:rPr>
                <w:sz w:val="32"/>
                <w:szCs w:val="32"/>
              </w:rPr>
              <w:t>O</w:t>
            </w:r>
            <w:r w:rsidR="009D3CEB" w:rsidRPr="00F57850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DB929DA" w14:textId="584495AF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4C0A2D">
              <w:rPr>
                <w:b/>
                <w:bCs/>
                <w:color w:val="FF0000"/>
                <w:sz w:val="32"/>
                <w:szCs w:val="32"/>
              </w:rPr>
              <w:t>Fe</w:t>
            </w:r>
            <w:r w:rsidRPr="004C0A2D">
              <w:rPr>
                <w:sz w:val="32"/>
                <w:szCs w:val="32"/>
                <w:vertAlign w:val="subscript"/>
              </w:rPr>
              <w:t>2</w:t>
            </w:r>
            <w:r w:rsidR="004C0A2D">
              <w:rPr>
                <w:sz w:val="32"/>
                <w:szCs w:val="32"/>
              </w:rPr>
              <w:t>(</w:t>
            </w:r>
            <w:r w:rsidRPr="004C0A2D">
              <w:rPr>
                <w:sz w:val="32"/>
                <w:szCs w:val="32"/>
              </w:rPr>
              <w:t>SO</w:t>
            </w:r>
            <w:r w:rsidRPr="004C0A2D">
              <w:rPr>
                <w:sz w:val="32"/>
                <w:szCs w:val="32"/>
                <w:vertAlign w:val="subscript"/>
              </w:rPr>
              <w:t>4</w:t>
            </w:r>
            <w:r w:rsidR="004C0A2D">
              <w:rPr>
                <w:sz w:val="32"/>
                <w:szCs w:val="32"/>
              </w:rPr>
              <w:t>)</w:t>
            </w:r>
            <w:r w:rsidR="004C0A2D" w:rsidRPr="004C0A2D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53875CB2" w14:textId="7EC7FC97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4C0A2D">
              <w:rPr>
                <w:b/>
                <w:bCs/>
                <w:color w:val="FF0000"/>
                <w:sz w:val="32"/>
                <w:szCs w:val="32"/>
              </w:rPr>
              <w:t>Ti</w:t>
            </w:r>
            <w:r>
              <w:rPr>
                <w:sz w:val="32"/>
                <w:szCs w:val="32"/>
              </w:rPr>
              <w:t>I</w:t>
            </w:r>
            <w:r w:rsidRPr="004C0A2D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4C0DB6" w:rsidRPr="004C0DB6" w14:paraId="0A2AE3D9" w14:textId="77777777" w:rsidTr="00F57850">
        <w:trPr>
          <w:trHeight w:val="53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130D268" w14:textId="02F90CBE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Ca</w:t>
            </w:r>
            <w:r>
              <w:rPr>
                <w:sz w:val="32"/>
                <w:szCs w:val="32"/>
              </w:rPr>
              <w:t>CO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491AF" w14:textId="31A80D2B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Mn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F55BF5D" w14:textId="768178FF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Fe</w:t>
            </w:r>
            <w:r>
              <w:rPr>
                <w:sz w:val="32"/>
                <w:szCs w:val="32"/>
              </w:rPr>
              <w:t>O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279B4175" w14:textId="4BED23CB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Al</w:t>
            </w:r>
            <w:r>
              <w:rPr>
                <w:sz w:val="32"/>
                <w:szCs w:val="32"/>
              </w:rPr>
              <w:t>Br</w:t>
            </w:r>
            <w:r w:rsidRPr="009D3CEB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4C0DB6" w:rsidRPr="004C0DB6" w14:paraId="75E50ECF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A73B41B" w14:textId="6F9D3AD7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F74BD1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9D3CE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13318" w14:textId="0002316C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Fe</w:t>
            </w:r>
            <w:r>
              <w:rPr>
                <w:sz w:val="32"/>
                <w:szCs w:val="32"/>
              </w:rPr>
              <w:t>Cl</w:t>
            </w:r>
            <w:r w:rsidRPr="009D3CE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BA1FDE6" w14:textId="381C87AE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F74BD1">
              <w:rPr>
                <w:sz w:val="32"/>
                <w:szCs w:val="32"/>
                <w:vertAlign w:val="subscript"/>
              </w:rPr>
              <w:t>2</w:t>
            </w:r>
            <w:r w:rsidRPr="009D3CEB">
              <w:rPr>
                <w:b/>
                <w:bCs/>
                <w:color w:val="FF0000"/>
                <w:sz w:val="32"/>
                <w:szCs w:val="32"/>
              </w:rPr>
              <w:t>Si</w:t>
            </w:r>
            <w:r>
              <w:rPr>
                <w:sz w:val="32"/>
                <w:szCs w:val="32"/>
              </w:rPr>
              <w:t>O</w:t>
            </w:r>
            <w:r w:rsidRPr="00F74BD1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10966D20" w14:textId="0D5C16E9" w:rsidR="004C0DB6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O</w:t>
            </w:r>
            <w:r w:rsidRPr="009D3CEB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9D73C4" w:rsidRPr="004C0DB6" w14:paraId="6B95D4D6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E68BEB" w14:textId="70711BFD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9D3CEB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269DA" w14:textId="2893486A" w:rsidR="009D73C4" w:rsidRPr="004C0DB6" w:rsidRDefault="003F0A99" w:rsidP="00F57850">
            <w:pPr>
              <w:jc w:val="center"/>
              <w:rPr>
                <w:sz w:val="32"/>
                <w:szCs w:val="32"/>
              </w:rPr>
            </w:pPr>
            <w:r w:rsidRPr="003F0A99">
              <w:rPr>
                <w:b/>
                <w:bCs/>
                <w:color w:val="FF0000"/>
                <w:sz w:val="32"/>
                <w:szCs w:val="32"/>
              </w:rPr>
              <w:t>Sr</w:t>
            </w:r>
            <w:r>
              <w:rPr>
                <w:sz w:val="32"/>
                <w:szCs w:val="32"/>
              </w:rPr>
              <w:t>(NO</w:t>
            </w:r>
            <w:r w:rsidRPr="003F0A99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)</w:t>
            </w:r>
            <w:r w:rsidRPr="003F0A99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1F37B82" w14:textId="27337343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Cr</w:t>
            </w:r>
            <w:r>
              <w:rPr>
                <w:sz w:val="32"/>
                <w:szCs w:val="32"/>
              </w:rPr>
              <w:t>O</w:t>
            </w:r>
            <w:r w:rsidRPr="00BE067A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14D5DD41" w14:textId="05D13286" w:rsidR="009D73C4" w:rsidRPr="004C0DB6" w:rsidRDefault="00F74BD1" w:rsidP="00F57850">
            <w:pPr>
              <w:jc w:val="center"/>
              <w:rPr>
                <w:sz w:val="32"/>
                <w:szCs w:val="32"/>
              </w:rPr>
            </w:pPr>
            <w:r w:rsidRPr="003F0A99">
              <w:rPr>
                <w:b/>
                <w:bCs/>
                <w:color w:val="FF0000"/>
                <w:sz w:val="32"/>
                <w:szCs w:val="32"/>
              </w:rPr>
              <w:t>Be</w:t>
            </w:r>
            <w:r w:rsidR="003F0A99">
              <w:rPr>
                <w:sz w:val="32"/>
                <w:szCs w:val="32"/>
              </w:rPr>
              <w:t>H</w:t>
            </w:r>
            <w:r w:rsidR="003F0A99" w:rsidRPr="003F0A99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9D73C4" w:rsidRPr="004C0DB6" w14:paraId="62A766DA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67507F0" w14:textId="421E4CB5" w:rsidR="00B0502B" w:rsidRPr="00B0502B" w:rsidRDefault="00601EE4" w:rsidP="00F57850">
            <w:pPr>
              <w:jc w:val="center"/>
              <w:rPr>
                <w:sz w:val="32"/>
                <w:szCs w:val="32"/>
                <w:vertAlign w:val="subscript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Pt</w:t>
            </w:r>
            <w:r>
              <w:rPr>
                <w:sz w:val="32"/>
                <w:szCs w:val="32"/>
              </w:rPr>
              <w:t>Cl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E4CF7" w14:textId="0BFC534A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Au</w:t>
            </w:r>
            <w:r>
              <w:rPr>
                <w:sz w:val="32"/>
                <w:szCs w:val="32"/>
              </w:rPr>
              <w:t>Cl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99B8437" w14:textId="43F44144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Fe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2E2BD56C" w14:textId="19E8E5F2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</w:t>
            </w:r>
            <w:r w:rsidRPr="009D3CEB">
              <w:rPr>
                <w:b/>
                <w:bCs/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9D73C4" w:rsidRPr="004C0DB6" w14:paraId="164A5FB7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6FBDF9E" w14:textId="1DD1AB3B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Ti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E8D88" w14:textId="3C0F4CB4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Zn</w:t>
            </w:r>
            <w:r>
              <w:rPr>
                <w:sz w:val="32"/>
                <w:szCs w:val="32"/>
              </w:rPr>
              <w:t>SO</w:t>
            </w:r>
            <w:r w:rsidRPr="00B0502B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489225" w14:textId="7BAAB0B9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  <w:r w:rsidRPr="009D3CEB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3F1B52F5" w14:textId="6A65EE3F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</w:t>
            </w:r>
            <w:r w:rsidRPr="009D3CEB">
              <w:rPr>
                <w:b/>
                <w:bCs/>
                <w:color w:val="FF0000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9D73C4" w:rsidRPr="004C0DB6" w14:paraId="75C02B3F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AFABE5" w14:textId="6E75BD49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Bi</w:t>
            </w:r>
            <w:r>
              <w:rPr>
                <w:sz w:val="32"/>
                <w:szCs w:val="32"/>
              </w:rPr>
              <w:t>(NO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)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23174" w14:textId="3722BCFA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Mg</w:t>
            </w:r>
            <w:r>
              <w:rPr>
                <w:sz w:val="32"/>
                <w:szCs w:val="32"/>
              </w:rPr>
              <w:t>CO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101100" w14:textId="166557DC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Sn</w:t>
            </w:r>
            <w:r>
              <w:rPr>
                <w:sz w:val="32"/>
                <w:szCs w:val="32"/>
              </w:rPr>
              <w:t>Cl</w:t>
            </w:r>
            <w:r w:rsidRPr="00B0502B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0A68E905" w14:textId="7DC15395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Cu</w:t>
            </w:r>
            <w:r>
              <w:rPr>
                <w:sz w:val="32"/>
                <w:szCs w:val="32"/>
              </w:rPr>
              <w:t>I</w:t>
            </w:r>
          </w:p>
        </w:tc>
      </w:tr>
      <w:tr w:rsidR="009D73C4" w:rsidRPr="004C0DB6" w14:paraId="619CA8BF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5FF5FA" w14:textId="7BABCB2A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C2D05" w14:textId="35F1C876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  <w:r w:rsidRPr="00B0502B">
              <w:rPr>
                <w:b/>
                <w:bCs/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D07F14E" w14:textId="41DB88ED" w:rsidR="009D73C4" w:rsidRPr="004C0DB6" w:rsidRDefault="00BE067A" w:rsidP="00F57850">
            <w:pPr>
              <w:jc w:val="center"/>
              <w:rPr>
                <w:sz w:val="32"/>
                <w:szCs w:val="32"/>
              </w:rPr>
            </w:pPr>
            <w:r w:rsidRPr="00BE067A">
              <w:rPr>
                <w:b/>
                <w:bCs/>
                <w:color w:val="FF0000"/>
                <w:sz w:val="32"/>
                <w:szCs w:val="32"/>
              </w:rPr>
              <w:t>Ti</w:t>
            </w:r>
            <w:r w:rsidRPr="00BE067A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BE067A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64C12B07" w14:textId="0B4AF713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Hg</w:t>
            </w:r>
            <w:r>
              <w:rPr>
                <w:sz w:val="32"/>
                <w:szCs w:val="32"/>
              </w:rPr>
              <w:t>Cl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9D73C4" w:rsidRPr="004C0DB6" w14:paraId="7AB4A5FE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45EC492" w14:textId="0886F3B7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CE30E6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7F7B9" w14:textId="79266D49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Li</w:t>
            </w:r>
            <w:r>
              <w:rPr>
                <w:sz w:val="32"/>
                <w:szCs w:val="32"/>
              </w:rPr>
              <w:t>H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0D73026" w14:textId="54C3C3C8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Na</w:t>
            </w:r>
            <w:r>
              <w:rPr>
                <w:sz w:val="32"/>
                <w:szCs w:val="32"/>
              </w:rPr>
              <w:t>NO</w:t>
            </w:r>
            <w:r w:rsidRPr="00F74BD1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0A5F07A3" w14:textId="62C0D173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Cu</w:t>
            </w:r>
            <w:r>
              <w:rPr>
                <w:sz w:val="32"/>
                <w:szCs w:val="32"/>
              </w:rPr>
              <w:t>O</w:t>
            </w:r>
          </w:p>
        </w:tc>
      </w:tr>
      <w:tr w:rsidR="009D73C4" w:rsidRPr="004C0DB6" w14:paraId="5895A7F8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861146" w14:textId="22DAF414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NO</w:t>
            </w:r>
            <w:r w:rsidRPr="00601EE4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18FBC" w14:textId="4BB487E5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Pt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C03E8F4" w14:textId="360ED93C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 w:rsidRPr="00CE30E6">
              <w:rPr>
                <w:b/>
                <w:bCs/>
                <w:color w:val="FF0000"/>
                <w:sz w:val="32"/>
                <w:szCs w:val="32"/>
              </w:rPr>
              <w:t>P</w:t>
            </w:r>
            <w:r w:rsidRPr="00CE30E6">
              <w:rPr>
                <w:sz w:val="32"/>
                <w:szCs w:val="32"/>
                <w:vertAlign w:val="subscript"/>
              </w:rPr>
              <w:t>4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2D0CA153" w14:textId="517FCB67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Na</w:t>
            </w:r>
            <w:r>
              <w:rPr>
                <w:sz w:val="32"/>
                <w:szCs w:val="32"/>
              </w:rPr>
              <w:t>H</w:t>
            </w:r>
          </w:p>
        </w:tc>
      </w:tr>
      <w:tr w:rsidR="009D73C4" w:rsidRPr="004C0DB6" w14:paraId="759D7507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992B21C" w14:textId="5DD812B5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 w:rsidRPr="00CE30E6">
              <w:rPr>
                <w:b/>
                <w:bCs/>
                <w:color w:val="FF0000"/>
                <w:sz w:val="32"/>
                <w:szCs w:val="32"/>
              </w:rPr>
              <w:t>V</w:t>
            </w:r>
            <w:r w:rsidRPr="00CE30E6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79F9B" w14:textId="0F4423D3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Mg</w:t>
            </w:r>
            <w:r>
              <w:rPr>
                <w:sz w:val="32"/>
                <w:szCs w:val="32"/>
              </w:rPr>
              <w:t>H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42E96F" w14:textId="57DC02AD" w:rsidR="009D73C4" w:rsidRPr="004C0DB6" w:rsidRDefault="00601EE4" w:rsidP="00F57850">
            <w:pPr>
              <w:jc w:val="center"/>
              <w:rPr>
                <w:sz w:val="32"/>
                <w:szCs w:val="32"/>
              </w:rPr>
            </w:pPr>
            <w:r w:rsidRPr="00B0502B">
              <w:rPr>
                <w:b/>
                <w:bCs/>
                <w:color w:val="FF0000"/>
                <w:sz w:val="32"/>
                <w:szCs w:val="32"/>
              </w:rPr>
              <w:t>Ni</w:t>
            </w:r>
            <w:r>
              <w:rPr>
                <w:sz w:val="32"/>
                <w:szCs w:val="32"/>
              </w:rPr>
              <w:t>S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6601FEEB" w14:textId="5B88FFB1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CE30E6">
              <w:rPr>
                <w:b/>
                <w:bCs/>
                <w:color w:val="FF0000"/>
                <w:sz w:val="32"/>
                <w:szCs w:val="32"/>
              </w:rPr>
              <w:t>As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9D73C4" w:rsidRPr="004C0DB6" w14:paraId="7543DF41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7C15EC2" w14:textId="5E47162E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Ag</w:t>
            </w:r>
            <w:r>
              <w:rPr>
                <w:sz w:val="32"/>
                <w:szCs w:val="32"/>
              </w:rPr>
              <w:t>F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D29FF" w14:textId="3D8851C2" w:rsidR="009D73C4" w:rsidRPr="004C0DB6" w:rsidRDefault="00B0502B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B0502B">
              <w:rPr>
                <w:sz w:val="32"/>
                <w:szCs w:val="32"/>
                <w:vertAlign w:val="subscript"/>
              </w:rPr>
              <w:t>2</w:t>
            </w:r>
            <w:r w:rsidRPr="00B0502B">
              <w:rPr>
                <w:b/>
                <w:bCs/>
                <w:color w:val="FF0000"/>
                <w:sz w:val="32"/>
                <w:szCs w:val="32"/>
              </w:rPr>
              <w:t>Se</w:t>
            </w:r>
            <w:r>
              <w:rPr>
                <w:sz w:val="32"/>
                <w:szCs w:val="32"/>
              </w:rPr>
              <w:t>O</w:t>
            </w:r>
            <w:r w:rsidRPr="00B0502B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20D63C" w14:textId="05A52DE5" w:rsidR="009D73C4" w:rsidRPr="00CE30E6" w:rsidRDefault="00CE30E6" w:rsidP="00F57850">
            <w:pPr>
              <w:jc w:val="center"/>
              <w:rPr>
                <w:color w:val="FF0000"/>
                <w:sz w:val="32"/>
                <w:szCs w:val="32"/>
              </w:rPr>
            </w:pPr>
            <w:r w:rsidRPr="00CE30E6">
              <w:rPr>
                <w:b/>
                <w:bCs/>
                <w:color w:val="FF0000"/>
                <w:sz w:val="32"/>
                <w:szCs w:val="32"/>
              </w:rPr>
              <w:t>Cs</w:t>
            </w:r>
            <w:r w:rsidRPr="00CE30E6">
              <w:rPr>
                <w:sz w:val="32"/>
                <w:szCs w:val="32"/>
              </w:rPr>
              <w:t>H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63C770EB" w14:textId="39C5D587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Pr="00CE30E6">
              <w:rPr>
                <w:b/>
                <w:bCs/>
                <w:color w:val="FF0000"/>
                <w:sz w:val="32"/>
                <w:szCs w:val="32"/>
              </w:rPr>
              <w:t>Cl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9D73C4" w:rsidRPr="004C0DB6" w14:paraId="218E5DC1" w14:textId="77777777" w:rsidTr="00F57850">
        <w:trPr>
          <w:trHeight w:val="559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5FD00F0" w14:textId="6FEE3BD7" w:rsidR="009D73C4" w:rsidRPr="004C0DB6" w:rsidRDefault="00137C40" w:rsidP="00F57850">
            <w:pPr>
              <w:jc w:val="center"/>
              <w:rPr>
                <w:sz w:val="32"/>
                <w:szCs w:val="32"/>
              </w:rPr>
            </w:pPr>
            <w:r w:rsidRPr="00137C40">
              <w:rPr>
                <w:b/>
                <w:bCs/>
                <w:color w:val="FF0000"/>
                <w:sz w:val="32"/>
                <w:szCs w:val="32"/>
              </w:rPr>
              <w:t>Tl</w:t>
            </w:r>
            <w:r w:rsidRPr="00137C40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</w:p>
        </w:tc>
        <w:tc>
          <w:tcPr>
            <w:tcW w:w="23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9C125" w14:textId="1B42948F" w:rsidR="009D73C4" w:rsidRPr="004C0DB6" w:rsidRDefault="00137C40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137C40">
              <w:rPr>
                <w:sz w:val="32"/>
                <w:szCs w:val="32"/>
                <w:vertAlign w:val="subscript"/>
              </w:rPr>
              <w:t>3</w:t>
            </w:r>
            <w:r w:rsidRPr="00137C40">
              <w:rPr>
                <w:b/>
                <w:bCs/>
                <w:color w:val="FF0000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O</w:t>
            </w:r>
            <w:r w:rsidRPr="00137C40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1366A2" w14:textId="0B4B7169" w:rsidR="009D73C4" w:rsidRPr="004C0DB6" w:rsidRDefault="00CE30E6" w:rsidP="00F57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</w:t>
            </w:r>
            <w:r w:rsidRPr="00CE30E6">
              <w:rPr>
                <w:b/>
                <w:bCs/>
                <w:color w:val="FF0000"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O</w:t>
            </w:r>
            <w:r w:rsidRPr="00CE30E6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dashSmallGap" w:sz="4" w:space="0" w:color="auto"/>
            </w:tcBorders>
            <w:vAlign w:val="center"/>
          </w:tcPr>
          <w:p w14:paraId="1455258D" w14:textId="677D35D5" w:rsidR="009D73C4" w:rsidRPr="004C0DB6" w:rsidRDefault="009D3CEB" w:rsidP="00F57850">
            <w:pPr>
              <w:jc w:val="center"/>
              <w:rPr>
                <w:sz w:val="32"/>
                <w:szCs w:val="32"/>
              </w:rPr>
            </w:pPr>
            <w:r w:rsidRPr="009D3CEB">
              <w:rPr>
                <w:b/>
                <w:bCs/>
                <w:color w:val="FF0000"/>
                <w:sz w:val="32"/>
                <w:szCs w:val="32"/>
              </w:rPr>
              <w:t>Ag</w:t>
            </w:r>
            <w:r>
              <w:rPr>
                <w:sz w:val="32"/>
                <w:szCs w:val="32"/>
              </w:rPr>
              <w:t>Cl</w:t>
            </w:r>
          </w:p>
        </w:tc>
      </w:tr>
    </w:tbl>
    <w:p w14:paraId="37A1D318" w14:textId="1F4FF519" w:rsidR="004C0DB6" w:rsidRPr="00F57850" w:rsidRDefault="00F57850">
      <w:pPr>
        <w:rPr>
          <w:sz w:val="28"/>
          <w:szCs w:val="28"/>
          <w:lang w:val="cs-CZ"/>
        </w:rPr>
      </w:pPr>
      <w:r w:rsidRPr="00F57850">
        <w:rPr>
          <w:sz w:val="28"/>
          <w:szCs w:val="28"/>
          <w:lang w:val="cs-CZ"/>
        </w:rPr>
        <w:t>Arch kar</w:t>
      </w:r>
      <w:r>
        <w:rPr>
          <w:sz w:val="28"/>
          <w:szCs w:val="28"/>
          <w:lang w:val="cs-CZ"/>
        </w:rPr>
        <w:t>tiček pro variantu domina, kdy je třeba spojovat karty se st</w:t>
      </w:r>
      <w:r w:rsidR="003D6578">
        <w:rPr>
          <w:sz w:val="28"/>
          <w:szCs w:val="28"/>
          <w:lang w:val="cs-CZ"/>
        </w:rPr>
        <w:t>e</w:t>
      </w:r>
      <w:r>
        <w:rPr>
          <w:sz w:val="28"/>
          <w:szCs w:val="28"/>
          <w:lang w:val="cs-CZ"/>
        </w:rPr>
        <w:t>jnými oxidačními stavy zvýrazněných atomů.</w:t>
      </w:r>
    </w:p>
    <w:p w14:paraId="1F6B4ECE" w14:textId="77777777" w:rsidR="00F57850" w:rsidRDefault="00F57850"/>
    <w:p w14:paraId="089169AD" w14:textId="77777777" w:rsidR="00F57850" w:rsidRDefault="00F57850"/>
    <w:p w14:paraId="2060C984" w14:textId="77777777" w:rsidR="00F57850" w:rsidRDefault="00F57850"/>
    <w:p w14:paraId="21047CD3" w14:textId="77777777" w:rsidR="00F57850" w:rsidRDefault="00F57850"/>
    <w:sectPr w:rsidR="00F57850" w:rsidSect="004C0D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6"/>
    <w:rsid w:val="000A7886"/>
    <w:rsid w:val="00137C40"/>
    <w:rsid w:val="003D6578"/>
    <w:rsid w:val="003F0A99"/>
    <w:rsid w:val="004C0A2D"/>
    <w:rsid w:val="004C0DB6"/>
    <w:rsid w:val="00601EE4"/>
    <w:rsid w:val="008C7220"/>
    <w:rsid w:val="009A05A5"/>
    <w:rsid w:val="009D3CEB"/>
    <w:rsid w:val="009D73C4"/>
    <w:rsid w:val="00B0502B"/>
    <w:rsid w:val="00BE067A"/>
    <w:rsid w:val="00CE30E6"/>
    <w:rsid w:val="00F322CA"/>
    <w:rsid w:val="00F57850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1565"/>
  <w15:chartTrackingRefBased/>
  <w15:docId w15:val="{7129899C-175F-4E68-8ACC-7E90C1FA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Kubina</dc:creator>
  <cp:keywords/>
  <dc:description/>
  <cp:lastModifiedBy>Anežka Hudecová</cp:lastModifiedBy>
  <cp:revision>11</cp:revision>
  <dcterms:created xsi:type="dcterms:W3CDTF">2023-08-29T13:02:00Z</dcterms:created>
  <dcterms:modified xsi:type="dcterms:W3CDTF">2023-09-24T17:14:00Z</dcterms:modified>
</cp:coreProperties>
</file>